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jc w:val="center"/>
      </w:pPr>
    </w:p>
    <w:p w:rsidR="008342B2" w:rsidRDefault="008342B2">
      <w:pPr>
        <w:spacing w:line="360" w:lineRule="auto"/>
        <w:rPr>
          <w:b/>
          <w:sz w:val="24"/>
          <w:szCs w:val="24"/>
        </w:rPr>
      </w:pPr>
    </w:p>
    <w:p w:rsidR="008342B2" w:rsidRDefault="00454F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:rsidR="008342B2" w:rsidRDefault="00454F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</w:t>
      </w:r>
    </w:p>
    <w:p w:rsidR="008342B2" w:rsidRDefault="00454F4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MUNICÍPIO</w:t>
      </w: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spacing w:line="360" w:lineRule="auto"/>
        <w:rPr>
          <w:b/>
          <w:sz w:val="24"/>
          <w:szCs w:val="24"/>
        </w:rPr>
      </w:pPr>
    </w:p>
    <w:p w:rsidR="008342B2" w:rsidRDefault="00454F4C">
      <w:pPr>
        <w:spacing w:line="360" w:lineRule="auto"/>
        <w:jc w:val="center"/>
        <w:rPr>
          <w:sz w:val="30"/>
          <w:szCs w:val="30"/>
        </w:rPr>
      </w:pPr>
      <w:r>
        <w:rPr>
          <w:b/>
          <w:sz w:val="24"/>
          <w:szCs w:val="24"/>
        </w:rPr>
        <w:t>2023</w:t>
      </w:r>
    </w:p>
    <w:p w:rsidR="008342B2" w:rsidRDefault="008342B2">
      <w:pPr>
        <w:spacing w:before="200" w:after="200" w:line="360" w:lineRule="auto"/>
        <w:jc w:val="center"/>
        <w:rPr>
          <w:b/>
          <w:sz w:val="24"/>
          <w:szCs w:val="24"/>
        </w:rPr>
      </w:pPr>
    </w:p>
    <w:p w:rsidR="008342B2" w:rsidRDefault="00454F4C">
      <w:pPr>
        <w:spacing w:before="200"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SUMÁRIO</w:t>
      </w: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8342B2">
      <w:pPr>
        <w:spacing w:before="200" w:after="200" w:line="360" w:lineRule="auto"/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rPr>
          <w:b/>
          <w:sz w:val="24"/>
          <w:szCs w:val="24"/>
        </w:rPr>
      </w:pPr>
    </w:p>
    <w:p w:rsidR="008342B2" w:rsidRDefault="00454F4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8342B2" w:rsidRDefault="00454F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Escreva aqui o seu resumo de até 1 página, com a fonte Arial, tamanho 12, espaço 1,5, sem recuo no primeiro parágrafo e texto justificado. O que geralmente vai no resumo é uma breve apresentação da experiência, o(s) objetivo(s), a metodologia e resultados.</w:t>
      </w:r>
    </w:p>
    <w:p w:rsidR="008342B2" w:rsidRDefault="008342B2">
      <w:pPr>
        <w:spacing w:line="360" w:lineRule="auto"/>
        <w:jc w:val="both"/>
        <w:rPr>
          <w:sz w:val="24"/>
          <w:szCs w:val="24"/>
        </w:rPr>
      </w:pPr>
    </w:p>
    <w:p w:rsidR="008342B2" w:rsidRDefault="008342B2">
      <w:pPr>
        <w:jc w:val="both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jc w:val="center"/>
        <w:rPr>
          <w:b/>
          <w:sz w:val="24"/>
          <w:szCs w:val="24"/>
        </w:rPr>
      </w:pP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454F4C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OBJETIVO(S) DA EXPERIÊNCIA</w:t>
      </w:r>
    </w:p>
    <w:p w:rsidR="008342B2" w:rsidRDefault="00454F4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Escreva aqui o(s) objetivo(s) da experiência, com a fonte Arial, tamanho 12, espaço 1,5, recuo de 1,25 no primeiro parágrafo e texto justificado.</w:t>
      </w:r>
    </w:p>
    <w:p w:rsidR="008342B2" w:rsidRDefault="00454F4C">
      <w:pPr>
        <w:pBdr>
          <w:top w:val="nil"/>
          <w:left w:val="nil"/>
          <w:bottom w:val="nil"/>
          <w:right w:val="nil"/>
          <w:between w:val="nil"/>
        </w:pBd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 E CONTEXTUALIZAÇÃO</w:t>
      </w:r>
    </w:p>
    <w:p w:rsidR="008342B2" w:rsidRDefault="00454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Escreva aqui a(s) justificativa(s) e contextualização da experiência, com a fonte Arial, tamanho 12, espaço 1,5, recuo de 1,25 no primeiro parágrafo e texto justificado. Na justificativa geralmente são apresentados os motivos para a realização da experiênc</w:t>
      </w:r>
      <w:r>
        <w:rPr>
          <w:sz w:val="24"/>
          <w:szCs w:val="24"/>
        </w:rPr>
        <w:t xml:space="preserve">ia e a sua relevância na Educação Básica. </w:t>
      </w:r>
    </w:p>
    <w:p w:rsidR="008342B2" w:rsidRDefault="00454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contextualização é entendida como a descrição do espaço escolar, as peculiaridades e a realidade sociocultural e econômica da comunidade na qual a escola está inserida.</w:t>
      </w:r>
    </w:p>
    <w:p w:rsidR="008342B2" w:rsidRDefault="00454F4C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 CLARA E DETALHADA DA EXPERIÊNCIA</w:t>
      </w:r>
    </w:p>
    <w:p w:rsidR="008342B2" w:rsidRDefault="00454F4C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Escreva aqui a descrição clara e detalhada da experiência, com a fonte Arial, tamanho 12, espaço 1,5, recuo de 1,25 no primeiro parágrafo e texto justificado. Na descrição clara e detalhada, o professor tem a oportunidade de narrar a experiência realizada</w:t>
      </w:r>
      <w:r>
        <w:rPr>
          <w:sz w:val="24"/>
          <w:szCs w:val="24"/>
        </w:rPr>
        <w:t xml:space="preserve"> na escola e adicionar evidências.</w:t>
      </w:r>
    </w:p>
    <w:p w:rsidR="008342B2" w:rsidRDefault="00454F4C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OBTIDOS</w:t>
      </w:r>
    </w:p>
    <w:p w:rsidR="008342B2" w:rsidRDefault="00454F4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Escreva aqui os resultados obtidos, com a fonte Arial, tamanho 12, espaço 1,5, recuo de 1,25 no primeiro parágrafo e texto justificado. Na descrição dos resultados, o professor tem a oportunidade de apr</w:t>
      </w:r>
      <w:r>
        <w:rPr>
          <w:sz w:val="24"/>
          <w:szCs w:val="24"/>
        </w:rPr>
        <w:t xml:space="preserve">esentar os resultados </w:t>
      </w:r>
      <w:r>
        <w:rPr>
          <w:sz w:val="25"/>
          <w:szCs w:val="25"/>
        </w:rPr>
        <w:t>do projeto que evidenciam o trabalho profissional docente, impactando no processo formativo das novas gerações e, também, a aplicabilidade da experiência em outras realidades educacionais.</w:t>
      </w: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454F4C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CONSIDERAÇÕES FINAIS</w:t>
      </w:r>
    </w:p>
    <w:p w:rsidR="008342B2" w:rsidRDefault="00454F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Escreva aqui as consid</w:t>
      </w:r>
      <w:r>
        <w:rPr>
          <w:sz w:val="24"/>
          <w:szCs w:val="24"/>
        </w:rPr>
        <w:t>erações, com a fonte Arial, tamanho 12, espaço 1,5, recuo de 1,25 no primeiro parágrafo e texto justificado. Nas considerações finais, o professor deve tecer suas considerações que comprovem a melhoria da qualidade do aprendizado. Também observar o viés pr</w:t>
      </w:r>
      <w:r>
        <w:rPr>
          <w:sz w:val="24"/>
          <w:szCs w:val="24"/>
        </w:rPr>
        <w:t>ático visando à formação ética, artística e cidadã dos alunos e a inovação, entendida como a implementação de um processo pedagógico novo ou significativamente melhorado com impactos na comunidade escolar.</w:t>
      </w: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8342B2">
      <w:pPr>
        <w:ind w:firstLine="708"/>
        <w:jc w:val="center"/>
        <w:rPr>
          <w:b/>
          <w:sz w:val="24"/>
          <w:szCs w:val="24"/>
        </w:rPr>
      </w:pPr>
    </w:p>
    <w:p w:rsidR="008342B2" w:rsidRDefault="00454F4C">
      <w:pPr>
        <w:spacing w:before="200"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REFERÊNCIAS</w:t>
      </w:r>
    </w:p>
    <w:p w:rsidR="008342B2" w:rsidRDefault="00454F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 aqui as referências, com a fonte Arial, tamanho 12, espaço simples, sem recuo no primeiro parágrafo e texto alinhado à esquerda. Elas devem seguir as orientações dadas pela Associação Brasileira de Normas Técnicas (ABNT).</w:t>
      </w: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454F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 aqui as referên</w:t>
      </w:r>
      <w:r>
        <w:rPr>
          <w:sz w:val="24"/>
          <w:szCs w:val="24"/>
        </w:rPr>
        <w:t>cias, com a fonte Arial, tamanho 12, espaço simples, sem recuo no primeiro parágrafo e texto alinhado à esquerda. Elas devem seguir as orientações dadas pela Associação Brasileira de Normas Técnicas (ABNT).</w:t>
      </w: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454F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Organize aqui as referências, com a fonte Arial,</w:t>
      </w:r>
      <w:r>
        <w:rPr>
          <w:sz w:val="24"/>
          <w:szCs w:val="24"/>
        </w:rPr>
        <w:t xml:space="preserve"> tamanho 12, espaço simples, sem recuo no primeiro parágrafo e texto alinhado à esquerda. Elas devem seguir as orientações dadas pela Associação Brasileira de Normas Técnicas (ABNT).</w:t>
      </w: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8342B2">
      <w:pPr>
        <w:spacing w:line="240" w:lineRule="auto"/>
        <w:rPr>
          <w:sz w:val="24"/>
          <w:szCs w:val="24"/>
        </w:rPr>
      </w:pPr>
    </w:p>
    <w:p w:rsidR="008342B2" w:rsidRDefault="008342B2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>
      <w:pPr>
        <w:spacing w:before="200" w:after="200" w:line="360" w:lineRule="auto"/>
        <w:jc w:val="both"/>
        <w:rPr>
          <w:b/>
          <w:sz w:val="24"/>
          <w:szCs w:val="24"/>
        </w:rPr>
      </w:pPr>
    </w:p>
    <w:p w:rsidR="005E0E91" w:rsidRDefault="005E0E91" w:rsidP="005E0E91">
      <w:pPr>
        <w:spacing w:before="200" w:after="2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ANEXOS</w:t>
      </w:r>
      <w:bookmarkStart w:id="0" w:name="_GoBack"/>
      <w:bookmarkEnd w:id="0"/>
    </w:p>
    <w:sectPr w:rsidR="005E0E91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4C" w:rsidRDefault="00454F4C">
      <w:pPr>
        <w:spacing w:line="240" w:lineRule="auto"/>
      </w:pPr>
      <w:r>
        <w:separator/>
      </w:r>
    </w:p>
  </w:endnote>
  <w:endnote w:type="continuationSeparator" w:id="0">
    <w:p w:rsidR="00454F4C" w:rsidRDefault="00454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B2" w:rsidRDefault="008342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4C" w:rsidRDefault="00454F4C">
      <w:pPr>
        <w:spacing w:line="240" w:lineRule="auto"/>
      </w:pPr>
      <w:r>
        <w:separator/>
      </w:r>
    </w:p>
  </w:footnote>
  <w:footnote w:type="continuationSeparator" w:id="0">
    <w:p w:rsidR="00454F4C" w:rsidRDefault="00454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B2" w:rsidRDefault="008342B2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B2" w:rsidRDefault="00454F4C">
    <w:pPr>
      <w:jc w:val="center"/>
    </w:pPr>
    <w:r>
      <w:rPr>
        <w:noProof/>
      </w:rPr>
      <w:drawing>
        <wp:inline distT="114300" distB="114300" distL="114300" distR="114300">
          <wp:extent cx="2357438" cy="82020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820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B2"/>
    <w:rsid w:val="00454F4C"/>
    <w:rsid w:val="005E0E91"/>
    <w:rsid w:val="008342B2"/>
    <w:rsid w:val="00A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266F"/>
  <w15:docId w15:val="{6DF20392-6036-4E16-B0F6-AA9C384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2022-10-24T09:30:00Z</dcterms:created>
  <dcterms:modified xsi:type="dcterms:W3CDTF">2022-10-24T09:30:00Z</dcterms:modified>
</cp:coreProperties>
</file>